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180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276"/>
        <w:gridCol w:w="4678"/>
        <w:gridCol w:w="1559"/>
      </w:tblGrid>
      <w:tr w:rsidR="00F17232" w:rsidRPr="00286F97" w14:paraId="1291B938" w14:textId="77777777" w:rsidTr="00F17232">
        <w:trPr>
          <w:trHeight w:val="322"/>
        </w:trPr>
        <w:tc>
          <w:tcPr>
            <w:tcW w:w="988" w:type="dxa"/>
            <w:vMerge w:val="restart"/>
            <w:shd w:val="clear" w:color="auto" w:fill="AEAAAA" w:themeFill="background2" w:themeFillShade="BF"/>
            <w:vAlign w:val="center"/>
          </w:tcPr>
          <w:p w14:paraId="2D60A053" w14:textId="3987B882" w:rsidR="00F17232" w:rsidRPr="00F17232" w:rsidRDefault="00F17232" w:rsidP="00F17232">
            <w:pPr>
              <w:jc w:val="center"/>
              <w:rPr>
                <w:rFonts w:ascii="Arial" w:eastAsia="Calibri" w:hAnsi="Arial" w:cs="Arial"/>
                <w:b/>
              </w:rPr>
            </w:pPr>
            <w:r w:rsidRPr="00F17232">
              <w:rPr>
                <w:rFonts w:ascii="Arial" w:eastAsia="Calibri" w:hAnsi="Arial" w:cs="Arial"/>
                <w:b/>
              </w:rPr>
              <w:t>NIVEL</w:t>
            </w:r>
          </w:p>
        </w:tc>
        <w:tc>
          <w:tcPr>
            <w:tcW w:w="850" w:type="dxa"/>
            <w:vMerge w:val="restart"/>
            <w:shd w:val="clear" w:color="auto" w:fill="AEAAAA" w:themeFill="background2" w:themeFillShade="BF"/>
            <w:vAlign w:val="center"/>
          </w:tcPr>
          <w:p w14:paraId="6EF358FB" w14:textId="77DA3B13" w:rsidR="00F17232" w:rsidRPr="00F17232" w:rsidRDefault="00F17232" w:rsidP="00F17232">
            <w:pPr>
              <w:jc w:val="center"/>
              <w:rPr>
                <w:rFonts w:ascii="Arial" w:eastAsia="Calibri" w:hAnsi="Arial" w:cs="Arial"/>
                <w:b/>
              </w:rPr>
            </w:pPr>
            <w:r w:rsidRPr="00F17232">
              <w:rPr>
                <w:rFonts w:ascii="Arial" w:eastAsia="Calibri" w:hAnsi="Arial" w:cs="Arial"/>
                <w:b/>
              </w:rPr>
              <w:t>TRIM</w:t>
            </w:r>
          </w:p>
        </w:tc>
        <w:tc>
          <w:tcPr>
            <w:tcW w:w="1276" w:type="dxa"/>
            <w:vMerge w:val="restart"/>
            <w:shd w:val="clear" w:color="auto" w:fill="AEAAAA" w:themeFill="background2" w:themeFillShade="BF"/>
            <w:vAlign w:val="center"/>
          </w:tcPr>
          <w:p w14:paraId="08A9844E" w14:textId="04BC9EE8" w:rsidR="00F17232" w:rsidRPr="00F17232" w:rsidRDefault="00F17232" w:rsidP="00F17232">
            <w:pPr>
              <w:jc w:val="center"/>
              <w:rPr>
                <w:rFonts w:ascii="Arial" w:eastAsia="Calibri" w:hAnsi="Arial" w:cs="Arial"/>
                <w:b/>
              </w:rPr>
            </w:pPr>
            <w:r w:rsidRPr="00F17232">
              <w:rPr>
                <w:rFonts w:ascii="Arial" w:eastAsia="Calibri" w:hAnsi="Arial" w:cs="Arial"/>
                <w:b/>
              </w:rPr>
              <w:t>CÓDIGO</w:t>
            </w:r>
          </w:p>
        </w:tc>
        <w:tc>
          <w:tcPr>
            <w:tcW w:w="4678" w:type="dxa"/>
            <w:vMerge w:val="restart"/>
            <w:shd w:val="clear" w:color="auto" w:fill="AEAAAA" w:themeFill="background2" w:themeFillShade="BF"/>
            <w:vAlign w:val="center"/>
          </w:tcPr>
          <w:p w14:paraId="6A456632" w14:textId="631ABE46" w:rsidR="00F17232" w:rsidRPr="00F17232" w:rsidRDefault="00F17232" w:rsidP="00F17232">
            <w:pPr>
              <w:jc w:val="center"/>
              <w:rPr>
                <w:rFonts w:ascii="Arial" w:eastAsia="Calibri" w:hAnsi="Arial" w:cs="Arial"/>
                <w:b/>
              </w:rPr>
            </w:pPr>
            <w:r w:rsidRPr="00F17232">
              <w:rPr>
                <w:rFonts w:ascii="Arial" w:eastAsia="Calibri" w:hAnsi="Arial" w:cs="Arial"/>
                <w:b/>
              </w:rPr>
              <w:t>NOMBRE DEL CURSO</w:t>
            </w:r>
          </w:p>
        </w:tc>
        <w:tc>
          <w:tcPr>
            <w:tcW w:w="1559" w:type="dxa"/>
            <w:vMerge w:val="restart"/>
            <w:shd w:val="clear" w:color="auto" w:fill="AEAAAA" w:themeFill="background2" w:themeFillShade="BF"/>
            <w:vAlign w:val="center"/>
          </w:tcPr>
          <w:p w14:paraId="036E7F68" w14:textId="5ED7C7D8" w:rsidR="00F17232" w:rsidRPr="00F17232" w:rsidRDefault="00F17232" w:rsidP="00F17232">
            <w:pPr>
              <w:jc w:val="center"/>
              <w:rPr>
                <w:rFonts w:ascii="Arial" w:eastAsia="Calibri" w:hAnsi="Arial" w:cs="Arial"/>
                <w:b/>
              </w:rPr>
            </w:pPr>
            <w:r w:rsidRPr="00F17232">
              <w:rPr>
                <w:rFonts w:ascii="Arial" w:eastAsia="Calibri" w:hAnsi="Arial" w:cs="Arial"/>
                <w:b/>
              </w:rPr>
              <w:t>CRÉDITOS</w:t>
            </w:r>
          </w:p>
        </w:tc>
      </w:tr>
      <w:tr w:rsidR="00F17232" w:rsidRPr="00286F97" w14:paraId="2ECE4993" w14:textId="77777777" w:rsidTr="00F17232">
        <w:trPr>
          <w:trHeight w:val="500"/>
        </w:trPr>
        <w:tc>
          <w:tcPr>
            <w:tcW w:w="988" w:type="dxa"/>
            <w:vMerge/>
            <w:shd w:val="clear" w:color="auto" w:fill="AEAAAA" w:themeFill="background2" w:themeFillShade="BF"/>
            <w:vAlign w:val="center"/>
          </w:tcPr>
          <w:p w14:paraId="7B7B42C7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EAAAA" w:themeFill="background2" w:themeFillShade="BF"/>
            <w:vAlign w:val="center"/>
          </w:tcPr>
          <w:p w14:paraId="42BDB74A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EAAAA" w:themeFill="background2" w:themeFillShade="BF"/>
            <w:vAlign w:val="center"/>
          </w:tcPr>
          <w:p w14:paraId="032D7A69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4678" w:type="dxa"/>
            <w:vMerge/>
            <w:shd w:val="clear" w:color="auto" w:fill="AEAAAA" w:themeFill="background2" w:themeFillShade="BF"/>
            <w:vAlign w:val="center"/>
          </w:tcPr>
          <w:p w14:paraId="02BDD089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EAAAA" w:themeFill="background2" w:themeFillShade="BF"/>
            <w:vAlign w:val="center"/>
          </w:tcPr>
          <w:p w14:paraId="46F5C8B3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F17232" w:rsidRPr="00286F97" w14:paraId="0BB4C903" w14:textId="77777777" w:rsidTr="00F17232">
        <w:tc>
          <w:tcPr>
            <w:tcW w:w="988" w:type="dxa"/>
            <w:shd w:val="clear" w:color="auto" w:fill="auto"/>
            <w:vAlign w:val="center"/>
          </w:tcPr>
          <w:p w14:paraId="3AE95263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0A6C78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EFFC87" w14:textId="1EF69B23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IGP716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7B7A515" w14:textId="77777777" w:rsidR="00F17232" w:rsidRPr="00286F97" w:rsidRDefault="00F17232" w:rsidP="00F17232">
            <w:pPr>
              <w:pStyle w:val="Prrafodelista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Teorías de género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44C887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</w:tr>
      <w:tr w:rsidR="00F17232" w:rsidRPr="00286F97" w14:paraId="2A192348" w14:textId="77777777" w:rsidTr="00F17232">
        <w:tc>
          <w:tcPr>
            <w:tcW w:w="988" w:type="dxa"/>
            <w:shd w:val="clear" w:color="auto" w:fill="auto"/>
            <w:vAlign w:val="center"/>
          </w:tcPr>
          <w:p w14:paraId="31902A25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AD8DCF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5F2CC" w14:textId="75AA53C5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IGP701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5E06994" w14:textId="77777777" w:rsidR="00F17232" w:rsidRPr="00286F97" w:rsidRDefault="00F17232" w:rsidP="00F17232">
            <w:pPr>
              <w:pStyle w:val="Prrafodelista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Evolución Histórica de los Derechos Humanos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3F5211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</w:tr>
      <w:tr w:rsidR="00F17232" w:rsidRPr="00286F97" w14:paraId="6A3A676E" w14:textId="77777777" w:rsidTr="00F17232">
        <w:tc>
          <w:tcPr>
            <w:tcW w:w="988" w:type="dxa"/>
            <w:shd w:val="clear" w:color="auto" w:fill="auto"/>
            <w:vAlign w:val="center"/>
          </w:tcPr>
          <w:p w14:paraId="216B4EA3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B47E09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3E94D" w14:textId="3DD1BC92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OPT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529F421" w14:textId="77777777" w:rsidR="00F17232" w:rsidRPr="00286F97" w:rsidRDefault="00F17232" w:rsidP="00F17232">
            <w:pPr>
              <w:pStyle w:val="Prrafodelista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  <w:lang w:val="es-ES"/>
              </w:rPr>
              <w:t>Optativo 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8788EE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</w:tr>
      <w:tr w:rsidR="00F17232" w:rsidRPr="00286F97" w14:paraId="73B44F03" w14:textId="77777777" w:rsidTr="00F17232">
        <w:tc>
          <w:tcPr>
            <w:tcW w:w="7792" w:type="dxa"/>
            <w:gridSpan w:val="4"/>
            <w:shd w:val="clear" w:color="auto" w:fill="DBDBDB" w:themeFill="accent3" w:themeFillTint="66"/>
            <w:vAlign w:val="center"/>
          </w:tcPr>
          <w:p w14:paraId="0F3463AA" w14:textId="77777777" w:rsidR="00F17232" w:rsidRPr="00286F97" w:rsidRDefault="00F17232" w:rsidP="00F17232">
            <w:pPr>
              <w:pStyle w:val="Prrafodelista"/>
              <w:ind w:left="0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Subtotal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14:paraId="67E022BC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9</w:t>
            </w:r>
          </w:p>
        </w:tc>
      </w:tr>
      <w:tr w:rsidR="00F17232" w:rsidRPr="00286F97" w14:paraId="503FA54C" w14:textId="77777777" w:rsidTr="00F17232">
        <w:tc>
          <w:tcPr>
            <w:tcW w:w="988" w:type="dxa"/>
            <w:shd w:val="clear" w:color="auto" w:fill="auto"/>
            <w:vAlign w:val="center"/>
          </w:tcPr>
          <w:p w14:paraId="674827DD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2E3A33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7BAC77" w14:textId="323C0B13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IGP702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1942754" w14:textId="77777777" w:rsidR="00F17232" w:rsidRPr="00286F97" w:rsidRDefault="00F17232" w:rsidP="00F17232">
            <w:pPr>
              <w:pStyle w:val="Prrafodelista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Teoría Crítica de los Derechos Humanos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B569AD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</w:tr>
      <w:tr w:rsidR="00F17232" w:rsidRPr="00286F97" w14:paraId="6BB51D1A" w14:textId="77777777" w:rsidTr="00F17232">
        <w:tc>
          <w:tcPr>
            <w:tcW w:w="988" w:type="dxa"/>
            <w:shd w:val="clear" w:color="auto" w:fill="auto"/>
            <w:vAlign w:val="center"/>
          </w:tcPr>
          <w:p w14:paraId="34B54321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DD1FC2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1815FD" w14:textId="4481B02B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IGP703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51073D0" w14:textId="77777777" w:rsidR="00F17232" w:rsidRPr="00286F97" w:rsidRDefault="00F17232" w:rsidP="00F17232">
            <w:pPr>
              <w:pStyle w:val="Prrafodelista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Los Derechos Humanos y su Impacto en la Democratización de las Sociedades y del Poder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37B16E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</w:tr>
      <w:tr w:rsidR="00F17232" w:rsidRPr="00286F97" w14:paraId="039D13C9" w14:textId="77777777" w:rsidTr="00F17232">
        <w:tc>
          <w:tcPr>
            <w:tcW w:w="988" w:type="dxa"/>
            <w:shd w:val="clear" w:color="auto" w:fill="auto"/>
            <w:vAlign w:val="center"/>
          </w:tcPr>
          <w:p w14:paraId="1E2A6C07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7F0C80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0F810A" w14:textId="3E503A69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IGP717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AD61DC0" w14:textId="77777777" w:rsidR="00F17232" w:rsidRPr="00286F97" w:rsidRDefault="00F17232" w:rsidP="00F17232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Teorías Feministas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FFC4F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</w:tr>
      <w:tr w:rsidR="00F17232" w:rsidRPr="00286F97" w14:paraId="28B43AC5" w14:textId="77777777" w:rsidTr="007D4083">
        <w:tc>
          <w:tcPr>
            <w:tcW w:w="7792" w:type="dxa"/>
            <w:gridSpan w:val="4"/>
            <w:shd w:val="clear" w:color="auto" w:fill="DBDBDB" w:themeFill="accent3" w:themeFillTint="66"/>
            <w:vAlign w:val="center"/>
          </w:tcPr>
          <w:p w14:paraId="4A39A282" w14:textId="77777777" w:rsidR="00F17232" w:rsidRPr="007D4083" w:rsidRDefault="00F17232" w:rsidP="00F17232">
            <w:pPr>
              <w:pStyle w:val="Prrafodelista"/>
              <w:ind w:left="0"/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Subtotal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14:paraId="201C3E94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9</w:t>
            </w:r>
          </w:p>
        </w:tc>
      </w:tr>
      <w:tr w:rsidR="00F17232" w:rsidRPr="00286F97" w14:paraId="38EF3DB9" w14:textId="77777777" w:rsidTr="00F17232">
        <w:tc>
          <w:tcPr>
            <w:tcW w:w="988" w:type="dxa"/>
            <w:shd w:val="clear" w:color="auto" w:fill="auto"/>
            <w:vAlign w:val="center"/>
          </w:tcPr>
          <w:p w14:paraId="7A7F6F42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DC20C8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24F20" w14:textId="26DDB15A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IGP705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D0280DA" w14:textId="77777777" w:rsidR="00F17232" w:rsidRPr="00286F97" w:rsidRDefault="00F17232" w:rsidP="00F17232">
            <w:pPr>
              <w:pStyle w:val="Prrafodelista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Principios Paradigmáticos de los Derechos Humanos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15F931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</w:tr>
      <w:tr w:rsidR="00F17232" w:rsidRPr="00286F97" w14:paraId="4EB7588D" w14:textId="77777777" w:rsidTr="00F17232">
        <w:tc>
          <w:tcPr>
            <w:tcW w:w="988" w:type="dxa"/>
            <w:shd w:val="clear" w:color="auto" w:fill="auto"/>
            <w:vAlign w:val="center"/>
          </w:tcPr>
          <w:p w14:paraId="4D1FA44B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EEB307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6EEF4" w14:textId="21E9900E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IGP704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19F78F" w14:textId="77777777" w:rsidR="00F17232" w:rsidRPr="00286F97" w:rsidRDefault="00F17232" w:rsidP="00F17232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 xml:space="preserve">Desarrollos Ontológicos y Epistemológicos de la Investigación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3AF886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</w:tr>
      <w:tr w:rsidR="00F17232" w:rsidRPr="00286F97" w14:paraId="453C8C5E" w14:textId="77777777" w:rsidTr="00F17232">
        <w:tc>
          <w:tcPr>
            <w:tcW w:w="988" w:type="dxa"/>
            <w:shd w:val="clear" w:color="auto" w:fill="auto"/>
            <w:vAlign w:val="center"/>
          </w:tcPr>
          <w:p w14:paraId="6ACD074A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9D9B91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5E2EA" w14:textId="18483212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IGP718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ABF11AA" w14:textId="77777777" w:rsidR="00F17232" w:rsidRPr="00286F97" w:rsidRDefault="00F17232" w:rsidP="00F17232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Perspectiva de Género en el Análisis de Discriminaciones Múltiples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15548A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</w:tr>
      <w:tr w:rsidR="00F17232" w:rsidRPr="00286F97" w14:paraId="7BF1EAA5" w14:textId="77777777" w:rsidTr="007D4083">
        <w:tc>
          <w:tcPr>
            <w:tcW w:w="7792" w:type="dxa"/>
            <w:gridSpan w:val="4"/>
            <w:shd w:val="clear" w:color="auto" w:fill="DBDBDB" w:themeFill="accent3" w:themeFillTint="66"/>
            <w:vAlign w:val="center"/>
          </w:tcPr>
          <w:p w14:paraId="456DD521" w14:textId="77777777" w:rsidR="00F17232" w:rsidRPr="00286F97" w:rsidRDefault="00F17232" w:rsidP="00F17232">
            <w:pPr>
              <w:pStyle w:val="Prrafodelista"/>
              <w:ind w:left="0"/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Subtotal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14:paraId="21962DA7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F17232" w:rsidRPr="00286F97" w14:paraId="2C1500E6" w14:textId="77777777" w:rsidTr="00F17232">
        <w:tc>
          <w:tcPr>
            <w:tcW w:w="988" w:type="dxa"/>
            <w:shd w:val="clear" w:color="auto" w:fill="auto"/>
            <w:vAlign w:val="center"/>
          </w:tcPr>
          <w:p w14:paraId="0AC3B4F4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01B59B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A0C14C" w14:textId="24B58CDF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IGP707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72426BF" w14:textId="77777777" w:rsidR="00F17232" w:rsidRPr="00286F97" w:rsidRDefault="00F17232" w:rsidP="00F17232">
            <w:pPr>
              <w:pStyle w:val="Prrafodelista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Derechos Humanos y Violencia de Género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EF58AF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</w:tr>
      <w:tr w:rsidR="00F17232" w:rsidRPr="00286F97" w14:paraId="1A0C7251" w14:textId="77777777" w:rsidTr="00F17232">
        <w:tc>
          <w:tcPr>
            <w:tcW w:w="988" w:type="dxa"/>
            <w:shd w:val="clear" w:color="auto" w:fill="auto"/>
            <w:vAlign w:val="center"/>
          </w:tcPr>
          <w:p w14:paraId="3CD04E3F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56A6CC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49A6C3" w14:textId="63EA008E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IGP711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8F920F" w14:textId="77777777" w:rsidR="00F17232" w:rsidRPr="00286F97" w:rsidRDefault="00F17232" w:rsidP="00F17232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Taller de Investigación Aplicada 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E30FCE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</w:tr>
      <w:tr w:rsidR="00F17232" w:rsidRPr="00286F97" w14:paraId="67720C5B" w14:textId="77777777" w:rsidTr="00F17232">
        <w:tc>
          <w:tcPr>
            <w:tcW w:w="988" w:type="dxa"/>
            <w:shd w:val="clear" w:color="auto" w:fill="auto"/>
            <w:vAlign w:val="center"/>
          </w:tcPr>
          <w:p w14:paraId="6A8A4878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0B0287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CD433" w14:textId="2324349C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IGP710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159C98" w14:textId="77777777" w:rsidR="00F17232" w:rsidRPr="00286F97" w:rsidRDefault="00F17232" w:rsidP="00F17232">
            <w:pPr>
              <w:pStyle w:val="Prrafodelista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Sexualidades desde la Perspectiva de Género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2534A2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</w:tr>
      <w:tr w:rsidR="00F17232" w:rsidRPr="00286F97" w14:paraId="3DAB97DE" w14:textId="77777777" w:rsidTr="007D4083">
        <w:tc>
          <w:tcPr>
            <w:tcW w:w="7792" w:type="dxa"/>
            <w:gridSpan w:val="4"/>
            <w:shd w:val="clear" w:color="auto" w:fill="DBDBDB" w:themeFill="accent3" w:themeFillTint="66"/>
            <w:vAlign w:val="center"/>
          </w:tcPr>
          <w:p w14:paraId="5B99CAFC" w14:textId="77777777" w:rsidR="00F17232" w:rsidRPr="00286F97" w:rsidRDefault="00F17232" w:rsidP="00F17232">
            <w:pPr>
              <w:pStyle w:val="Prrafodelista"/>
              <w:ind w:left="0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Subtotal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14:paraId="360D162A" w14:textId="77777777" w:rsidR="00F17232" w:rsidRPr="00F17232" w:rsidRDefault="00F17232" w:rsidP="00F1723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1723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F17232" w:rsidRPr="00286F97" w14:paraId="4DCAA7AE" w14:textId="77777777" w:rsidTr="00F17232">
        <w:tc>
          <w:tcPr>
            <w:tcW w:w="988" w:type="dxa"/>
            <w:shd w:val="clear" w:color="auto" w:fill="auto"/>
            <w:vAlign w:val="center"/>
          </w:tcPr>
          <w:p w14:paraId="4B3CD83F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40D2AF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DF6FB2" w14:textId="3F03032A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IGP714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BCCDDB3" w14:textId="77777777" w:rsidR="00F17232" w:rsidRPr="00F17232" w:rsidRDefault="00F17232" w:rsidP="00F17232">
            <w:pPr>
              <w:pStyle w:val="Prrafodelista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17232">
              <w:rPr>
                <w:rFonts w:ascii="Arial" w:eastAsia="Calibri" w:hAnsi="Arial" w:cs="Arial"/>
                <w:sz w:val="22"/>
                <w:szCs w:val="22"/>
              </w:rPr>
              <w:t>Taller de Investigación Aplicada 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61F44B" w14:textId="77777777" w:rsidR="00F17232" w:rsidRPr="00F17232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17232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</w:tr>
      <w:tr w:rsidR="00F17232" w:rsidRPr="00286F97" w14:paraId="660E0F3E" w14:textId="77777777" w:rsidTr="00F17232">
        <w:tc>
          <w:tcPr>
            <w:tcW w:w="988" w:type="dxa"/>
            <w:shd w:val="clear" w:color="auto" w:fill="auto"/>
            <w:vAlign w:val="center"/>
          </w:tcPr>
          <w:p w14:paraId="728FAB3B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A8DB4A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16C3E" w14:textId="719D28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IGP706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CD24F80" w14:textId="67023DEE" w:rsidR="00F17232" w:rsidRPr="00F17232" w:rsidRDefault="00F17232" w:rsidP="00F17232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7232">
              <w:rPr>
                <w:rFonts w:ascii="Arial" w:eastAsia="Calibri" w:hAnsi="Arial" w:cs="Arial"/>
                <w:sz w:val="22"/>
                <w:szCs w:val="22"/>
              </w:rPr>
              <w:t>Taller de Género y Derechos Humanos: Desde las Voces, los Cuerpos y las Subjetividades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40DE8F" w14:textId="77777777" w:rsidR="00F17232" w:rsidRPr="00F17232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17232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</w:tr>
      <w:tr w:rsidR="00F17232" w:rsidRPr="00286F97" w14:paraId="65FAB47E" w14:textId="77777777" w:rsidTr="00F17232">
        <w:tc>
          <w:tcPr>
            <w:tcW w:w="988" w:type="dxa"/>
            <w:shd w:val="clear" w:color="auto" w:fill="auto"/>
            <w:vAlign w:val="center"/>
          </w:tcPr>
          <w:p w14:paraId="446B9E8E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AE900A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D8C366" w14:textId="1D647AAA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OPT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4CCEBF6" w14:textId="77777777" w:rsidR="00F17232" w:rsidRPr="00286F97" w:rsidRDefault="00F17232" w:rsidP="00F17232">
            <w:pPr>
              <w:pStyle w:val="Prrafodelista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Optativo 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84EFEC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</w:tr>
      <w:tr w:rsidR="00F17232" w:rsidRPr="00286F97" w14:paraId="534B954B" w14:textId="77777777" w:rsidTr="007D4083">
        <w:tc>
          <w:tcPr>
            <w:tcW w:w="7792" w:type="dxa"/>
            <w:gridSpan w:val="4"/>
            <w:shd w:val="clear" w:color="auto" w:fill="DBDBDB" w:themeFill="accent3" w:themeFillTint="66"/>
            <w:vAlign w:val="center"/>
          </w:tcPr>
          <w:p w14:paraId="6E470B6F" w14:textId="77777777" w:rsidR="00F17232" w:rsidRPr="00286F97" w:rsidRDefault="00F17232" w:rsidP="00F17232">
            <w:pPr>
              <w:pStyle w:val="Prrafodelista"/>
              <w:ind w:left="0"/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Subtotal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14:paraId="368E96E3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11</w:t>
            </w:r>
          </w:p>
        </w:tc>
      </w:tr>
      <w:tr w:rsidR="00F17232" w:rsidRPr="00286F97" w14:paraId="3228208A" w14:textId="77777777" w:rsidTr="00F17232">
        <w:tc>
          <w:tcPr>
            <w:tcW w:w="988" w:type="dxa"/>
            <w:shd w:val="clear" w:color="auto" w:fill="auto"/>
            <w:vAlign w:val="center"/>
          </w:tcPr>
          <w:p w14:paraId="15AB4A23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47DA7C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5A29C" w14:textId="32C28E38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IGP713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98C1329" w14:textId="77777777" w:rsidR="00F17232" w:rsidRPr="00286F97" w:rsidRDefault="00F17232" w:rsidP="00F17232">
            <w:pPr>
              <w:pStyle w:val="Prrafodelista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Políticas Públicas, Legislación Nacional e Internacional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C7F997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</w:tr>
      <w:tr w:rsidR="00F17232" w:rsidRPr="00286F97" w14:paraId="32BF5EC0" w14:textId="77777777" w:rsidTr="00F17232">
        <w:tc>
          <w:tcPr>
            <w:tcW w:w="988" w:type="dxa"/>
            <w:shd w:val="clear" w:color="auto" w:fill="auto"/>
            <w:vAlign w:val="center"/>
          </w:tcPr>
          <w:p w14:paraId="48750A73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1EC015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BBCB75" w14:textId="6CD6D89A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IGP719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791B93" w14:textId="77777777" w:rsidR="00F17232" w:rsidRPr="00286F97" w:rsidRDefault="00F17232" w:rsidP="00F17232">
            <w:pPr>
              <w:pStyle w:val="Prrafodelista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Taller de investigación aplicada III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23A89A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</w:tr>
      <w:tr w:rsidR="00F17232" w:rsidRPr="00286F97" w14:paraId="7EDCD38B" w14:textId="77777777" w:rsidTr="00F17232">
        <w:tc>
          <w:tcPr>
            <w:tcW w:w="988" w:type="dxa"/>
            <w:shd w:val="clear" w:color="auto" w:fill="auto"/>
            <w:vAlign w:val="center"/>
          </w:tcPr>
          <w:p w14:paraId="72A2B5B4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21AA72" w14:textId="77777777" w:rsidR="00F17232" w:rsidRPr="00286F97" w:rsidRDefault="00F17232" w:rsidP="00F17232">
            <w:pPr>
              <w:pStyle w:val="Prrafodelista"/>
              <w:ind w:left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94B6CD" w14:textId="3DE0A433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OPT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13592B8" w14:textId="77777777" w:rsidR="00F17232" w:rsidRPr="00286F97" w:rsidRDefault="00F17232" w:rsidP="00F17232">
            <w:pPr>
              <w:pStyle w:val="Prrafodelista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Optativo III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4A51D1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</w:tr>
      <w:tr w:rsidR="00F17232" w:rsidRPr="00286F97" w14:paraId="137AEF72" w14:textId="77777777" w:rsidTr="007D4083">
        <w:tc>
          <w:tcPr>
            <w:tcW w:w="7792" w:type="dxa"/>
            <w:gridSpan w:val="4"/>
            <w:shd w:val="clear" w:color="auto" w:fill="DBDBDB" w:themeFill="accent3" w:themeFillTint="66"/>
            <w:vAlign w:val="center"/>
          </w:tcPr>
          <w:p w14:paraId="0467FD48" w14:textId="77777777" w:rsidR="00F17232" w:rsidRPr="00286F97" w:rsidRDefault="00F17232" w:rsidP="00F17232">
            <w:pPr>
              <w:pStyle w:val="Prrafodelista"/>
              <w:ind w:left="0"/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sz w:val="22"/>
                <w:szCs w:val="22"/>
              </w:rPr>
              <w:t>Subtotal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14:paraId="246C5F71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11</w:t>
            </w:r>
          </w:p>
        </w:tc>
      </w:tr>
      <w:tr w:rsidR="00F17232" w:rsidRPr="00286F97" w14:paraId="13799751" w14:textId="77777777" w:rsidTr="007D4083">
        <w:trPr>
          <w:trHeight w:val="447"/>
        </w:trPr>
        <w:tc>
          <w:tcPr>
            <w:tcW w:w="7792" w:type="dxa"/>
            <w:gridSpan w:val="4"/>
            <w:shd w:val="clear" w:color="auto" w:fill="7B7B7B" w:themeFill="accent3" w:themeFillShade="BF"/>
            <w:vAlign w:val="center"/>
          </w:tcPr>
          <w:p w14:paraId="230A6F5F" w14:textId="3EA1A087" w:rsidR="00F17232" w:rsidRPr="00286F97" w:rsidRDefault="00F17232" w:rsidP="00F17232">
            <w:pPr>
              <w:pStyle w:val="Prrafodelista"/>
              <w:ind w:left="0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TOTAL DE CRÉDITOS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DE</w:t>
            </w:r>
            <w:r w:rsidRPr="00286F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LA MAESTRÍA</w:t>
            </w:r>
          </w:p>
        </w:tc>
        <w:tc>
          <w:tcPr>
            <w:tcW w:w="1559" w:type="dxa"/>
            <w:shd w:val="clear" w:color="auto" w:fill="7B7B7B" w:themeFill="accent3" w:themeFillShade="BF"/>
            <w:vAlign w:val="center"/>
          </w:tcPr>
          <w:p w14:paraId="625F5C63" w14:textId="77777777" w:rsidR="00F17232" w:rsidRPr="00286F97" w:rsidRDefault="00F17232" w:rsidP="00F1723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6F9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60</w:t>
            </w:r>
          </w:p>
        </w:tc>
      </w:tr>
    </w:tbl>
    <w:p w14:paraId="021FC051" w14:textId="77777777" w:rsidR="00F17232" w:rsidRPr="00286F97" w:rsidRDefault="00F17232" w:rsidP="00F17232">
      <w:pPr>
        <w:snapToGrid w:val="0"/>
        <w:rPr>
          <w:rFonts w:ascii="Arial" w:hAnsi="Arial" w:cs="Arial"/>
          <w:b/>
          <w:bCs/>
          <w:iCs/>
          <w:sz w:val="22"/>
          <w:szCs w:val="22"/>
          <w:lang w:val="es-ES"/>
        </w:rPr>
      </w:pPr>
      <w:r w:rsidRPr="00286F97">
        <w:rPr>
          <w:rFonts w:ascii="Arial" w:hAnsi="Arial" w:cs="Arial"/>
          <w:b/>
          <w:bCs/>
          <w:iCs/>
          <w:sz w:val="22"/>
          <w:szCs w:val="22"/>
          <w:lang w:val="es-ES"/>
        </w:rPr>
        <w:t>FACULTAD DE FILOSOFÍA Y LETRAS</w:t>
      </w:r>
    </w:p>
    <w:p w14:paraId="17218FA3" w14:textId="77777777" w:rsidR="00F17232" w:rsidRDefault="00F17232" w:rsidP="00F17232">
      <w:pPr>
        <w:rPr>
          <w:rFonts w:ascii="Arial" w:hAnsi="Arial" w:cs="Arial"/>
          <w:b/>
          <w:bCs/>
          <w:iCs/>
          <w:sz w:val="22"/>
          <w:szCs w:val="22"/>
          <w:lang w:val="es-ES"/>
        </w:rPr>
      </w:pPr>
      <w:r w:rsidRPr="00286F97">
        <w:rPr>
          <w:rFonts w:ascii="Arial" w:hAnsi="Arial" w:cs="Arial"/>
          <w:b/>
          <w:bCs/>
          <w:iCs/>
          <w:sz w:val="22"/>
          <w:szCs w:val="22"/>
          <w:lang w:val="es-ES"/>
        </w:rPr>
        <w:t>INSTITUTO DE ESTUDIOS DE LA MUJER</w:t>
      </w:r>
    </w:p>
    <w:p w14:paraId="7D901A22" w14:textId="77777777" w:rsidR="00F17232" w:rsidRDefault="00F17232" w:rsidP="00F17232">
      <w:pPr>
        <w:rPr>
          <w:rFonts w:ascii="Arial" w:hAnsi="Arial" w:cs="Arial"/>
          <w:b/>
          <w:bCs/>
          <w:sz w:val="22"/>
          <w:szCs w:val="22"/>
          <w:lang w:val="es-CR"/>
        </w:rPr>
      </w:pPr>
      <w:bookmarkStart w:id="0" w:name="_GoBack"/>
      <w:bookmarkEnd w:id="0"/>
      <w:r w:rsidRPr="00286F97">
        <w:rPr>
          <w:rFonts w:ascii="Arial" w:hAnsi="Arial" w:cs="Arial"/>
          <w:b/>
          <w:bCs/>
          <w:sz w:val="22"/>
          <w:szCs w:val="22"/>
          <w:lang w:val="es-CR"/>
        </w:rPr>
        <w:t xml:space="preserve">MAESTRÍA EN PERSPECTIVA DE GÉNERO EN LOS DERECHOS </w:t>
      </w:r>
      <w:r>
        <w:rPr>
          <w:rFonts w:ascii="Arial" w:hAnsi="Arial" w:cs="Arial"/>
          <w:b/>
          <w:bCs/>
          <w:sz w:val="22"/>
          <w:szCs w:val="22"/>
          <w:lang w:val="es-CR"/>
        </w:rPr>
        <w:t>H</w:t>
      </w:r>
      <w:r w:rsidRPr="00286F97">
        <w:rPr>
          <w:rFonts w:ascii="Arial" w:hAnsi="Arial" w:cs="Arial"/>
          <w:b/>
          <w:bCs/>
          <w:sz w:val="22"/>
          <w:szCs w:val="22"/>
          <w:lang w:val="es-CR"/>
        </w:rPr>
        <w:t>UMANOS</w:t>
      </w:r>
    </w:p>
    <w:p w14:paraId="1C478ADB" w14:textId="77777777" w:rsidR="00F17232" w:rsidRDefault="00F17232" w:rsidP="00F1723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CÓDIGO DE PROGRAMA: 201905</w:t>
      </w:r>
    </w:p>
    <w:p w14:paraId="7FA6BAD0" w14:textId="77777777" w:rsidR="00F17232" w:rsidRDefault="00F17232" w:rsidP="00F17232">
      <w:pPr>
        <w:rPr>
          <w:rFonts w:ascii="Arial" w:hAnsi="Arial" w:cs="Arial"/>
          <w:b/>
          <w:bCs/>
          <w:sz w:val="22"/>
          <w:szCs w:val="22"/>
        </w:rPr>
      </w:pPr>
    </w:p>
    <w:p w14:paraId="3A59B3CD" w14:textId="1E538B3A" w:rsidR="00F17232" w:rsidRPr="009A08A3" w:rsidRDefault="00F17232" w:rsidP="00F17232">
      <w:pPr>
        <w:jc w:val="center"/>
        <w:rPr>
          <w:u w:val="single"/>
        </w:rPr>
      </w:pPr>
      <w:r w:rsidRPr="009A08A3">
        <w:rPr>
          <w:rFonts w:ascii="Arial" w:hAnsi="Arial" w:cs="Arial"/>
          <w:b/>
          <w:bCs/>
          <w:sz w:val="22"/>
          <w:szCs w:val="22"/>
          <w:u w:val="single"/>
        </w:rPr>
        <w:t>MALLA CURRICULAR</w:t>
      </w:r>
    </w:p>
    <w:p w14:paraId="577A76ED" w14:textId="77777777" w:rsidR="00F17232" w:rsidRDefault="00F17232" w:rsidP="00D07553">
      <w:pPr>
        <w:ind w:left="1134"/>
      </w:pPr>
    </w:p>
    <w:sectPr w:rsidR="00F17232" w:rsidSect="00F17232">
      <w:pgSz w:w="12240" w:h="15840"/>
      <w:pgMar w:top="1701" w:right="1843" w:bottom="95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39668" w14:textId="77777777" w:rsidR="000528A4" w:rsidRDefault="000528A4" w:rsidP="00CF6085">
      <w:r>
        <w:separator/>
      </w:r>
    </w:p>
  </w:endnote>
  <w:endnote w:type="continuationSeparator" w:id="0">
    <w:p w14:paraId="09B19D68" w14:textId="77777777" w:rsidR="000528A4" w:rsidRDefault="000528A4" w:rsidP="00CF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B5A13" w14:textId="77777777" w:rsidR="000528A4" w:rsidRDefault="000528A4" w:rsidP="00CF6085">
      <w:r>
        <w:separator/>
      </w:r>
    </w:p>
  </w:footnote>
  <w:footnote w:type="continuationSeparator" w:id="0">
    <w:p w14:paraId="1AF8FE1C" w14:textId="77777777" w:rsidR="000528A4" w:rsidRDefault="000528A4" w:rsidP="00CF6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21B45"/>
    <w:multiLevelType w:val="hybridMultilevel"/>
    <w:tmpl w:val="E606146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F7AC4"/>
    <w:multiLevelType w:val="hybridMultilevel"/>
    <w:tmpl w:val="0E8A4444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20F00"/>
    <w:multiLevelType w:val="hybridMultilevel"/>
    <w:tmpl w:val="7024777A"/>
    <w:lvl w:ilvl="0" w:tplc="0C0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3ED23D14"/>
    <w:multiLevelType w:val="hybridMultilevel"/>
    <w:tmpl w:val="DA5EDC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342CF"/>
    <w:multiLevelType w:val="hybridMultilevel"/>
    <w:tmpl w:val="75B88D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83368"/>
    <w:multiLevelType w:val="multilevel"/>
    <w:tmpl w:val="90B6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85"/>
    <w:rsid w:val="0002700F"/>
    <w:rsid w:val="0003185B"/>
    <w:rsid w:val="000528A4"/>
    <w:rsid w:val="000B1B88"/>
    <w:rsid w:val="000B4291"/>
    <w:rsid w:val="000B4995"/>
    <w:rsid w:val="000C0CC5"/>
    <w:rsid w:val="000D3518"/>
    <w:rsid w:val="0010234D"/>
    <w:rsid w:val="00104905"/>
    <w:rsid w:val="00160CB0"/>
    <w:rsid w:val="00184F6F"/>
    <w:rsid w:val="001B57E6"/>
    <w:rsid w:val="001F1766"/>
    <w:rsid w:val="002046A7"/>
    <w:rsid w:val="00210917"/>
    <w:rsid w:val="002147B3"/>
    <w:rsid w:val="00214F1F"/>
    <w:rsid w:val="0021757A"/>
    <w:rsid w:val="00264380"/>
    <w:rsid w:val="00286F97"/>
    <w:rsid w:val="002917C6"/>
    <w:rsid w:val="002D00BD"/>
    <w:rsid w:val="002D062D"/>
    <w:rsid w:val="002E140C"/>
    <w:rsid w:val="002E7FD3"/>
    <w:rsid w:val="0030008F"/>
    <w:rsid w:val="0035477D"/>
    <w:rsid w:val="003B0A1E"/>
    <w:rsid w:val="003B2018"/>
    <w:rsid w:val="003B4304"/>
    <w:rsid w:val="003B74A4"/>
    <w:rsid w:val="003C05E5"/>
    <w:rsid w:val="003E2DDD"/>
    <w:rsid w:val="003F04A3"/>
    <w:rsid w:val="00412C76"/>
    <w:rsid w:val="00422B7D"/>
    <w:rsid w:val="0044448B"/>
    <w:rsid w:val="00470570"/>
    <w:rsid w:val="00474E7D"/>
    <w:rsid w:val="0048347E"/>
    <w:rsid w:val="00483A8E"/>
    <w:rsid w:val="00490C28"/>
    <w:rsid w:val="004B6D32"/>
    <w:rsid w:val="004D3B57"/>
    <w:rsid w:val="004F577D"/>
    <w:rsid w:val="004F63A0"/>
    <w:rsid w:val="004F72B3"/>
    <w:rsid w:val="0057347A"/>
    <w:rsid w:val="005755AA"/>
    <w:rsid w:val="005959F3"/>
    <w:rsid w:val="005D053D"/>
    <w:rsid w:val="00691670"/>
    <w:rsid w:val="006930F7"/>
    <w:rsid w:val="006A116C"/>
    <w:rsid w:val="006A44F9"/>
    <w:rsid w:val="006A5EAD"/>
    <w:rsid w:val="006F7572"/>
    <w:rsid w:val="0070076A"/>
    <w:rsid w:val="00702EB9"/>
    <w:rsid w:val="00710B80"/>
    <w:rsid w:val="00723D57"/>
    <w:rsid w:val="00730518"/>
    <w:rsid w:val="00731B27"/>
    <w:rsid w:val="00740D4B"/>
    <w:rsid w:val="0075171B"/>
    <w:rsid w:val="0078111F"/>
    <w:rsid w:val="007923BA"/>
    <w:rsid w:val="0079792C"/>
    <w:rsid w:val="007B3B14"/>
    <w:rsid w:val="007D4083"/>
    <w:rsid w:val="007F3BC4"/>
    <w:rsid w:val="00810CB7"/>
    <w:rsid w:val="00830B8E"/>
    <w:rsid w:val="008524F4"/>
    <w:rsid w:val="00893097"/>
    <w:rsid w:val="008C3E60"/>
    <w:rsid w:val="008D0510"/>
    <w:rsid w:val="008D7AF2"/>
    <w:rsid w:val="00904942"/>
    <w:rsid w:val="00906A7F"/>
    <w:rsid w:val="00924FF3"/>
    <w:rsid w:val="009314B4"/>
    <w:rsid w:val="009326A2"/>
    <w:rsid w:val="0093584C"/>
    <w:rsid w:val="009635B0"/>
    <w:rsid w:val="009935F5"/>
    <w:rsid w:val="009A08A3"/>
    <w:rsid w:val="009D275E"/>
    <w:rsid w:val="009D4D1A"/>
    <w:rsid w:val="009E151E"/>
    <w:rsid w:val="009E47D7"/>
    <w:rsid w:val="00A36DCB"/>
    <w:rsid w:val="00A37031"/>
    <w:rsid w:val="00A7399B"/>
    <w:rsid w:val="00AB7A51"/>
    <w:rsid w:val="00AC05A5"/>
    <w:rsid w:val="00AC21A4"/>
    <w:rsid w:val="00AE1FA5"/>
    <w:rsid w:val="00B705A8"/>
    <w:rsid w:val="00BA59B8"/>
    <w:rsid w:val="00BE60CA"/>
    <w:rsid w:val="00C01B1B"/>
    <w:rsid w:val="00C13C03"/>
    <w:rsid w:val="00C36118"/>
    <w:rsid w:val="00C61648"/>
    <w:rsid w:val="00C7370F"/>
    <w:rsid w:val="00CB042A"/>
    <w:rsid w:val="00CF6085"/>
    <w:rsid w:val="00D07553"/>
    <w:rsid w:val="00D135CB"/>
    <w:rsid w:val="00D323CE"/>
    <w:rsid w:val="00D34056"/>
    <w:rsid w:val="00D6674A"/>
    <w:rsid w:val="00DB12FE"/>
    <w:rsid w:val="00DD081C"/>
    <w:rsid w:val="00DF6B9F"/>
    <w:rsid w:val="00E36D4C"/>
    <w:rsid w:val="00E42F0C"/>
    <w:rsid w:val="00E745A6"/>
    <w:rsid w:val="00E74B21"/>
    <w:rsid w:val="00E77473"/>
    <w:rsid w:val="00E8475C"/>
    <w:rsid w:val="00E96DEB"/>
    <w:rsid w:val="00EC1975"/>
    <w:rsid w:val="00F14F2A"/>
    <w:rsid w:val="00F17232"/>
    <w:rsid w:val="00F17299"/>
    <w:rsid w:val="00F212DD"/>
    <w:rsid w:val="00F37973"/>
    <w:rsid w:val="00FA474C"/>
    <w:rsid w:val="00FA50AD"/>
    <w:rsid w:val="00FB5B76"/>
    <w:rsid w:val="00FC5BBE"/>
    <w:rsid w:val="00FD3761"/>
    <w:rsid w:val="00F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0B03DF"/>
  <w14:defaultImageDpi w14:val="300"/>
  <w15:chartTrackingRefBased/>
  <w15:docId w15:val="{089EAC47-4B71-41EF-862C-57C945AD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60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6085"/>
  </w:style>
  <w:style w:type="paragraph" w:styleId="Piedepgina">
    <w:name w:val="footer"/>
    <w:basedOn w:val="Normal"/>
    <w:link w:val="PiedepginaCar"/>
    <w:uiPriority w:val="99"/>
    <w:unhideWhenUsed/>
    <w:rsid w:val="00CF60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085"/>
  </w:style>
  <w:style w:type="paragraph" w:styleId="Textodeglobo">
    <w:name w:val="Balloon Text"/>
    <w:basedOn w:val="Normal"/>
    <w:link w:val="TextodegloboCar"/>
    <w:uiPriority w:val="99"/>
    <w:semiHidden/>
    <w:unhideWhenUsed/>
    <w:rsid w:val="00CF608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F6085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475C"/>
    <w:pPr>
      <w:spacing w:before="100" w:beforeAutospacing="1" w:after="100" w:afterAutospacing="1"/>
    </w:pPr>
    <w:rPr>
      <w:rFonts w:ascii="Times New Roman" w:eastAsia="Times New Roman" w:hAnsi="Times New Roman"/>
      <w:lang w:val="es-CR" w:eastAsia="es-CR"/>
    </w:rPr>
  </w:style>
  <w:style w:type="character" w:styleId="Hipervnculo">
    <w:name w:val="Hyperlink"/>
    <w:uiPriority w:val="99"/>
    <w:unhideWhenUsed/>
    <w:rsid w:val="00E8475C"/>
    <w:rPr>
      <w:color w:val="0563C1"/>
      <w:u w:val="single"/>
    </w:rPr>
  </w:style>
  <w:style w:type="paragraph" w:styleId="Textoindependiente">
    <w:name w:val="Body Text"/>
    <w:basedOn w:val="Normal"/>
    <w:link w:val="TextoindependienteCar"/>
    <w:rsid w:val="004F577D"/>
    <w:pPr>
      <w:jc w:val="both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rsid w:val="004F577D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F577D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4F577D"/>
    <w:rPr>
      <w:color w:val="954F72"/>
      <w:u w:val="single"/>
    </w:rPr>
  </w:style>
  <w:style w:type="table" w:styleId="Tablaconcuadrcula">
    <w:name w:val="Table Grid"/>
    <w:basedOn w:val="Tablanormal"/>
    <w:uiPriority w:val="59"/>
    <w:rsid w:val="003E2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8840940788658066273m-8903327147068557099gmail-msolistparagraph">
    <w:name w:val="m_8840940788658066273m_-8903327147068557099gmail-msolistparagraph"/>
    <w:basedOn w:val="Normal"/>
    <w:rsid w:val="003E2DDD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24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9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A9ACF771242B4C83C33B473E72D72B" ma:contentTypeVersion="9" ma:contentTypeDescription="Crear nuevo documento." ma:contentTypeScope="" ma:versionID="2ae503a39a70b302b59ae05b054f2262">
  <xsd:schema xmlns:xsd="http://www.w3.org/2001/XMLSchema" xmlns:xs="http://www.w3.org/2001/XMLSchema" xmlns:p="http://schemas.microsoft.com/office/2006/metadata/properties" xmlns:ns2="f60360c1-18a3-483a-a171-71b6c0f86222" xmlns:ns3="a2deed01-cfec-40d7-804e-6442e76e7e16" targetNamespace="http://schemas.microsoft.com/office/2006/metadata/properties" ma:root="true" ma:fieldsID="14aaa4f231410099bc000206ca46ae0b" ns2:_="" ns3:_="">
    <xsd:import namespace="f60360c1-18a3-483a-a171-71b6c0f86222"/>
    <xsd:import namespace="a2deed01-cfec-40d7-804e-6442e76e7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60c1-18a3-483a-a171-71b6c0f86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eed01-cfec-40d7-804e-6442e76e7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DC600-A629-4185-BD4E-40B55DB0E4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7D3E56-98A2-49AE-9281-11233E1AE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60c1-18a3-483a-a171-71b6c0f86222"/>
    <ds:schemaRef ds:uri="a2deed01-cfec-40d7-804e-6442e76e7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A01FA-6F9C-432D-B00B-24FE9ECDB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Oficina Relaciones Publicas</Company>
  <LinksUpToDate>false</LinksUpToDate>
  <CharactersWithSpaces>1358</CharactersWithSpaces>
  <SharedDoc>false</SharedDoc>
  <HyperlinkBase/>
  <HLinks>
    <vt:vector size="18" baseType="variant">
      <vt:variant>
        <vt:i4>6815803</vt:i4>
      </vt:variant>
      <vt:variant>
        <vt:i4>6</vt:i4>
      </vt:variant>
      <vt:variant>
        <vt:i4>0</vt:i4>
      </vt:variant>
      <vt:variant>
        <vt:i4>5</vt:i4>
      </vt:variant>
      <vt:variant>
        <vt:lpwstr>http://www.documentos.una.ac.cr/handle/unadocs/8994</vt:lpwstr>
      </vt:variant>
      <vt:variant>
        <vt:lpwstr/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>http://www.documentos.una.ac.cr/handle/unadocs/8991</vt:lpwstr>
      </vt:variant>
      <vt:variant>
        <vt:lpwstr/>
      </vt:variant>
      <vt:variant>
        <vt:i4>1572958</vt:i4>
      </vt:variant>
      <vt:variant>
        <vt:i4>0</vt:i4>
      </vt:variant>
      <vt:variant>
        <vt:i4>0</vt:i4>
      </vt:variant>
      <vt:variant>
        <vt:i4>5</vt:i4>
      </vt:variant>
      <vt:variant>
        <vt:lpwstr>http://www.documentos.una.ac.cr/handle/unadocs/6849/browse?type=title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Nacional</dc:creator>
  <cp:keywords/>
  <dc:description/>
  <cp:lastModifiedBy>Cuenta Microsoft</cp:lastModifiedBy>
  <cp:revision>2</cp:revision>
  <cp:lastPrinted>2018-12-20T16:06:00Z</cp:lastPrinted>
  <dcterms:created xsi:type="dcterms:W3CDTF">2021-03-26T20:36:00Z</dcterms:created>
  <dcterms:modified xsi:type="dcterms:W3CDTF">2021-03-26T20:36:00Z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0x010100EDA9ACF771242B4C83C33B473E72D72B</vt:lpwstr>
  </property>
</Properties>
</file>